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82CC1" w14:textId="77777777" w:rsidR="0092752F" w:rsidRPr="00601582" w:rsidRDefault="00601582" w:rsidP="00601582">
      <w:pPr>
        <w:rPr>
          <w:b/>
          <w:sz w:val="36"/>
          <w:szCs w:val="36"/>
          <w:lang w:val="sv-SE"/>
        </w:rPr>
      </w:pPr>
      <w:r w:rsidRPr="00601582">
        <w:rPr>
          <w:b/>
          <w:sz w:val="36"/>
          <w:szCs w:val="36"/>
          <w:lang w:val="sv-SE"/>
        </w:rPr>
        <w:t>Verksamhetsberättelse för Supporterhuset 2017</w:t>
      </w:r>
    </w:p>
    <w:p w14:paraId="6639AE8B" w14:textId="77777777" w:rsidR="0092752F" w:rsidRPr="00601582" w:rsidRDefault="00601582" w:rsidP="00601582">
      <w:pPr>
        <w:rPr>
          <w:lang w:val="sv-SE"/>
        </w:rPr>
      </w:pPr>
      <w:r w:rsidRPr="00601582">
        <w:rPr>
          <w:b/>
          <w:lang w:val="sv-SE"/>
        </w:rPr>
        <w:t>Styrelsen har bestått av</w:t>
      </w:r>
      <w:r w:rsidRPr="00601582">
        <w:rPr>
          <w:b/>
          <w:lang w:val="sv-SE"/>
        </w:rPr>
        <w:br/>
      </w:r>
      <w:r w:rsidRPr="00601582">
        <w:rPr>
          <w:lang w:val="sv-SE"/>
        </w:rPr>
        <w:t>Lena Petersson - ordförande</w:t>
      </w:r>
      <w:r w:rsidRPr="00601582">
        <w:rPr>
          <w:lang w:val="sv-SE"/>
        </w:rPr>
        <w:tab/>
      </w:r>
      <w:r w:rsidRPr="00601582">
        <w:rPr>
          <w:lang w:val="sv-SE"/>
        </w:rPr>
        <w:tab/>
      </w:r>
      <w:r w:rsidRPr="00601582">
        <w:rPr>
          <w:lang w:val="sv-SE"/>
        </w:rPr>
        <w:tab/>
      </w:r>
      <w:r w:rsidRPr="00601582">
        <w:rPr>
          <w:lang w:val="sv-SE"/>
        </w:rPr>
        <w:tab/>
      </w:r>
      <w:r w:rsidRPr="00601582">
        <w:rPr>
          <w:lang w:val="sv-SE"/>
        </w:rPr>
        <w:tab/>
        <w:t>Victor Sirinyan Holmgren - ledamot</w:t>
      </w:r>
    </w:p>
    <w:p w14:paraId="4DEA00CF" w14:textId="77777777" w:rsidR="0092752F" w:rsidRPr="00601582" w:rsidRDefault="00601582" w:rsidP="00601582">
      <w:pPr>
        <w:rPr>
          <w:lang w:val="sv-SE"/>
        </w:rPr>
      </w:pPr>
      <w:r w:rsidRPr="00601582">
        <w:rPr>
          <w:lang w:val="sv-SE"/>
        </w:rPr>
        <w:t>Pierre Nordberg - vice ordförande</w:t>
      </w:r>
      <w:r w:rsidRPr="00601582">
        <w:rPr>
          <w:lang w:val="sv-SE"/>
        </w:rPr>
        <w:tab/>
      </w:r>
      <w:r w:rsidRPr="00601582">
        <w:rPr>
          <w:lang w:val="sv-SE"/>
        </w:rPr>
        <w:tab/>
      </w:r>
      <w:r w:rsidRPr="00601582">
        <w:rPr>
          <w:lang w:val="sv-SE"/>
        </w:rPr>
        <w:tab/>
      </w:r>
      <w:r w:rsidRPr="00601582">
        <w:rPr>
          <w:lang w:val="sv-SE"/>
        </w:rPr>
        <w:tab/>
        <w:t>Thelma Ernst - suppleant</w:t>
      </w:r>
    </w:p>
    <w:p w14:paraId="252DD7C6" w14:textId="77777777" w:rsidR="0092752F" w:rsidRPr="00601582" w:rsidRDefault="00601582" w:rsidP="00601582">
      <w:pPr>
        <w:rPr>
          <w:lang w:val="sv-SE"/>
        </w:rPr>
      </w:pPr>
      <w:r>
        <w:rPr>
          <w:lang w:val="sv-SE"/>
        </w:rPr>
        <w:t>Molly Kummel - kassör</w:t>
      </w:r>
      <w:r>
        <w:rPr>
          <w:lang w:val="sv-SE"/>
        </w:rPr>
        <w:tab/>
        <w:t xml:space="preserve">                                                </w:t>
      </w:r>
      <w:bookmarkStart w:id="0" w:name="_GoBack"/>
      <w:bookmarkEnd w:id="0"/>
      <w:r w:rsidRPr="00601582">
        <w:rPr>
          <w:lang w:val="sv-SE"/>
        </w:rPr>
        <w:t>Ludvig Mårtensson - suppleant</w:t>
      </w:r>
    </w:p>
    <w:p w14:paraId="6ABB80D9" w14:textId="77777777" w:rsidR="0092752F" w:rsidRPr="00601582" w:rsidRDefault="00601582" w:rsidP="00601582">
      <w:pPr>
        <w:rPr>
          <w:lang w:val="sv-SE"/>
        </w:rPr>
      </w:pPr>
      <w:r w:rsidRPr="00601582">
        <w:rPr>
          <w:lang w:val="sv-SE"/>
        </w:rPr>
        <w:t>Showan Shattak - ledamot</w:t>
      </w:r>
    </w:p>
    <w:p w14:paraId="364AEE55" w14:textId="77777777" w:rsidR="0092752F" w:rsidRPr="00601582" w:rsidRDefault="0092752F" w:rsidP="00601582">
      <w:pPr>
        <w:rPr>
          <w:lang w:val="sv-SE"/>
        </w:rPr>
      </w:pPr>
    </w:p>
    <w:p w14:paraId="73A60320" w14:textId="77777777" w:rsidR="0092752F" w:rsidRPr="00601582" w:rsidRDefault="00601582" w:rsidP="00601582">
      <w:pPr>
        <w:jc w:val="both"/>
        <w:rPr>
          <w:lang w:val="sv-SE"/>
        </w:rPr>
      </w:pPr>
      <w:r w:rsidRPr="00601582">
        <w:rPr>
          <w:lang w:val="sv-SE"/>
        </w:rPr>
        <w:t>Verksamhetsåret 2017 drog igång med den numera traditionsenliga korvgrillningen på Malmö IP. Supporterhuset stod för korvgrillning och kioskverksamhet under MFF:s första träning samt vid flera träni</w:t>
      </w:r>
      <w:r w:rsidRPr="00601582">
        <w:rPr>
          <w:lang w:val="sv-SE"/>
        </w:rPr>
        <w:t>ngsmatcher. Malmö FF valde också att släppa inträdet fritt på en av träningsmatcherna, då besökarna istället kunde donera inträde, där alla pengarna gick till Supporterhuset.</w:t>
      </w:r>
    </w:p>
    <w:p w14:paraId="42D2D112" w14:textId="77777777" w:rsidR="0092752F" w:rsidRPr="00601582" w:rsidRDefault="0092752F" w:rsidP="00601582">
      <w:pPr>
        <w:jc w:val="both"/>
        <w:rPr>
          <w:lang w:val="sv-SE"/>
        </w:rPr>
      </w:pPr>
    </w:p>
    <w:p w14:paraId="2CAB6F7D" w14:textId="77777777" w:rsidR="0092752F" w:rsidRPr="00601582" w:rsidRDefault="00601582" w:rsidP="00601582">
      <w:pPr>
        <w:jc w:val="both"/>
        <w:rPr>
          <w:lang w:val="sv-SE"/>
        </w:rPr>
      </w:pPr>
      <w:r w:rsidRPr="00601582">
        <w:rPr>
          <w:lang w:val="sv-SE"/>
        </w:rPr>
        <w:t>Utöver matcherna på Malmö IP hände en hel del saker på Supporterhuset. Föreninge</w:t>
      </w:r>
      <w:r w:rsidRPr="00601582">
        <w:rPr>
          <w:lang w:val="sv-SE"/>
        </w:rPr>
        <w:t>n startade ett samarbete med IQ och är numera ett IQ-projekt. Ett steg som föll naturligt i och med Supporterhusets policy gällande alkohol och droger. Vi serverade brunch på Supporterhuset när MFF spelade en bortamatch mot Östersund, vilket blev en stor s</w:t>
      </w:r>
      <w:r w:rsidRPr="00601582">
        <w:rPr>
          <w:lang w:val="sv-SE"/>
        </w:rPr>
        <w:t>uccé. Under våren hade vi besök av ett flertal föreläsare. Vi hade äran att ha hit före detta lagkaptenen Staffan Tapper, domaren Mohammed Culum och fotbollsjournalisten Olof Lundh. Det arrangerades även galapremiär för filmen Ultrastanten och en träff där</w:t>
      </w:r>
      <w:r w:rsidRPr="00601582">
        <w:rPr>
          <w:lang w:val="sv-SE"/>
        </w:rPr>
        <w:t xml:space="preserve"> supportrarna hade chansen att prata med Malmö FF:s VD Niclas Carlnén.</w:t>
      </w:r>
    </w:p>
    <w:p w14:paraId="47E0E0FB" w14:textId="77777777" w:rsidR="0092752F" w:rsidRPr="00601582" w:rsidRDefault="0092752F" w:rsidP="00601582">
      <w:pPr>
        <w:jc w:val="both"/>
        <w:rPr>
          <w:lang w:val="sv-SE"/>
        </w:rPr>
      </w:pPr>
    </w:p>
    <w:p w14:paraId="1923DD78" w14:textId="77777777" w:rsidR="0092752F" w:rsidRPr="00601582" w:rsidRDefault="00601582" w:rsidP="00601582">
      <w:pPr>
        <w:jc w:val="both"/>
        <w:rPr>
          <w:lang w:val="sv-SE"/>
        </w:rPr>
      </w:pPr>
      <w:r w:rsidRPr="00601582">
        <w:rPr>
          <w:lang w:val="sv-SE"/>
        </w:rPr>
        <w:t>Något som det arbetades med under våren var att bjuda in olika supporterföreningar och grupperingar till Supporterhuset. Detta gjordes utanför våra öppettider som ett sätt att skapa en</w:t>
      </w:r>
      <w:r w:rsidRPr="00601582">
        <w:rPr>
          <w:lang w:val="sv-SE"/>
        </w:rPr>
        <w:t>gagemang, tillgänglighet och ge en bild av vad vår förening har att erbjuda. Under året har Supporterhuset lokaler ofta använts av olika grupper och föreningar för egna möten. MFF Support har också arrangerat öppna läkarmöten i föreningens lokaler även i å</w:t>
      </w:r>
      <w:r w:rsidRPr="00601582">
        <w:rPr>
          <w:lang w:val="sv-SE"/>
        </w:rPr>
        <w:t>r. Detta för att diskutera aktuella frågor som gäller Malmöläktaren.</w:t>
      </w:r>
    </w:p>
    <w:p w14:paraId="0FF407BC" w14:textId="77777777" w:rsidR="0092752F" w:rsidRPr="00601582" w:rsidRDefault="0092752F" w:rsidP="00601582">
      <w:pPr>
        <w:jc w:val="both"/>
        <w:rPr>
          <w:lang w:val="sv-SE"/>
        </w:rPr>
      </w:pPr>
    </w:p>
    <w:p w14:paraId="1FD9612F" w14:textId="77777777" w:rsidR="0092752F" w:rsidRPr="00601582" w:rsidRDefault="00601582" w:rsidP="00601582">
      <w:pPr>
        <w:jc w:val="both"/>
        <w:rPr>
          <w:lang w:val="sv-SE"/>
        </w:rPr>
      </w:pPr>
      <w:r w:rsidRPr="00601582">
        <w:rPr>
          <w:lang w:val="sv-SE"/>
        </w:rPr>
        <w:t>Den 19:e mars röstades nya styrelsen in och kort därefter fick dåvarande verksamhetsansvarig, Marko Zdravkovic, hoppa av sin tjänst av privata skäl. Därefter vikarierade Marcus Svensson,</w:t>
      </w:r>
      <w:r w:rsidRPr="00601582">
        <w:rPr>
          <w:lang w:val="sv-SE"/>
        </w:rPr>
        <w:t xml:space="preserve"> Lena Petersson och Ludvig Mårtensson i väntan på en ersättare.</w:t>
      </w:r>
    </w:p>
    <w:p w14:paraId="71721027" w14:textId="77777777" w:rsidR="0092752F" w:rsidRPr="00601582" w:rsidRDefault="0092752F" w:rsidP="00601582">
      <w:pPr>
        <w:jc w:val="both"/>
        <w:rPr>
          <w:lang w:val="sv-SE"/>
        </w:rPr>
      </w:pPr>
    </w:p>
    <w:p w14:paraId="3FE29E55" w14:textId="77777777" w:rsidR="0092752F" w:rsidRPr="00601582" w:rsidRDefault="00601582" w:rsidP="00601582">
      <w:pPr>
        <w:jc w:val="both"/>
        <w:rPr>
          <w:lang w:val="sv-SE"/>
        </w:rPr>
      </w:pPr>
      <w:r w:rsidRPr="00601582">
        <w:rPr>
          <w:lang w:val="sv-SE"/>
        </w:rPr>
        <w:t>Under våren såg vi även andra föreningar ta initiativ i lokalen. Malmösystrar arrangerade en stadskamp med fina priser och våffelservering, och MFF Support arrangerade flaggmeck i husets käll</w:t>
      </w:r>
      <w:r w:rsidRPr="00601582">
        <w:rPr>
          <w:lang w:val="sv-SE"/>
        </w:rPr>
        <w:t>are. Till den allsvenska premiären fick Supporterhuset i uppdrag att sälja mat och dryck på tåget som MFF Support abonnerat till matchen mot IFK Göteborg borta. Med knapp tid lyckades man få ihop allt i tid och servera flera hundra människor mat, godis och</w:t>
      </w:r>
      <w:r w:rsidRPr="00601582">
        <w:rPr>
          <w:lang w:val="sv-SE"/>
        </w:rPr>
        <w:t xml:space="preserve"> dryck på tåget. Mot slutet av våren hölls återigen ett par föreläsningar. Vi fick besök av Fotbollssupportrar mot homofobi och UEFA-ranken. Den sistnämnda guidade oss genom snåret av seedningsgrupper och annat matnyttigt inför lottningen som även den visa</w:t>
      </w:r>
      <w:r w:rsidRPr="00601582">
        <w:rPr>
          <w:lang w:val="sv-SE"/>
        </w:rPr>
        <w:t>des på huset. Det hölls även en familjedag på huset för föreningens yngre medlemmar.</w:t>
      </w:r>
    </w:p>
    <w:p w14:paraId="73E0E796" w14:textId="77777777" w:rsidR="0092752F" w:rsidRPr="00601582" w:rsidRDefault="0092752F" w:rsidP="00601582">
      <w:pPr>
        <w:jc w:val="both"/>
        <w:rPr>
          <w:lang w:val="sv-SE"/>
        </w:rPr>
      </w:pPr>
    </w:p>
    <w:p w14:paraId="162154FD" w14:textId="77777777" w:rsidR="0092752F" w:rsidRPr="00601582" w:rsidRDefault="00601582" w:rsidP="00601582">
      <w:pPr>
        <w:jc w:val="both"/>
        <w:rPr>
          <w:lang w:val="sv-SE"/>
        </w:rPr>
      </w:pPr>
      <w:r w:rsidRPr="00601582">
        <w:rPr>
          <w:lang w:val="sv-SE"/>
        </w:rPr>
        <w:lastRenderedPageBreak/>
        <w:t>Under juni månad tog vår nya verksamhetsansvarig över, Henrik Larsson. En av de sakerna Henrik var snabb med att se att han ville förändra var öppettiderna. Han såg ett b</w:t>
      </w:r>
      <w:r w:rsidRPr="00601582">
        <w:rPr>
          <w:lang w:val="sv-SE"/>
        </w:rPr>
        <w:t xml:space="preserve">ehov från besökarna att stanna längre och därför har nu Supporterhuset öppet till 19.00 på vardagar. En av Henriks första uppgifter blev att organisera den stolsmontering som Supporterhuset är fortsatt ansvariga för när MFF kvalar till Europa. Inför denna </w:t>
      </w:r>
      <w:r w:rsidRPr="00601582">
        <w:rPr>
          <w:lang w:val="sv-SE"/>
        </w:rPr>
        <w:t>match startade även Supporterhuset en kampanj, “Mecka flagga - vinn Europabiljetter”, som gav alla som meckade en flagga en möjlighet att vinna biljetter till MFF:s hemmamatch mot Vardar. En annan lyckad kampanj som också hölls under sommaren var “Mesta Mä</w:t>
      </w:r>
      <w:r w:rsidRPr="00601582">
        <w:rPr>
          <w:lang w:val="sv-SE"/>
        </w:rPr>
        <w:t>starna”-kampanjen som uppmanade folk att sy flaggor inför mötet mot IFK Göteborg hemma. Utöver detta anordnades också, tillsammans med MFF, en mycket lyckad flaggverkstad under Malmöfestivalen där flaggmaterialet tog slut på rekordtid.</w:t>
      </w:r>
    </w:p>
    <w:p w14:paraId="17C62C2E" w14:textId="77777777" w:rsidR="0092752F" w:rsidRPr="00601582" w:rsidRDefault="0092752F" w:rsidP="00601582">
      <w:pPr>
        <w:jc w:val="both"/>
        <w:rPr>
          <w:lang w:val="sv-SE"/>
        </w:rPr>
      </w:pPr>
    </w:p>
    <w:p w14:paraId="28999204" w14:textId="77777777" w:rsidR="0092752F" w:rsidRPr="00601582" w:rsidRDefault="00601582" w:rsidP="00601582">
      <w:pPr>
        <w:jc w:val="both"/>
        <w:rPr>
          <w:lang w:val="sv-SE"/>
        </w:rPr>
      </w:pPr>
      <w:r w:rsidRPr="00601582">
        <w:rPr>
          <w:lang w:val="sv-SE"/>
        </w:rPr>
        <w:t>Något som också ske</w:t>
      </w:r>
      <w:r w:rsidRPr="00601582">
        <w:rPr>
          <w:lang w:val="sv-SE"/>
        </w:rPr>
        <w:t>tt under vår nya verksamhetsansvarig regi är att Supporterhusets källare fått en upprustning. Numera finns material till flaggor och symaskiner lättillgängliga och alltid redo att användas av våra medlemmar. Vi har även haft medlemmar som spelat in podcast</w:t>
      </w:r>
      <w:r w:rsidRPr="00601582">
        <w:rPr>
          <w:lang w:val="sv-SE"/>
        </w:rPr>
        <w:t xml:space="preserve"> i husets lokaler under året. Därför har nu ett av rummen i källaren ljudisolerats. Utöver det har vårt bibliotek på ovanvåningen fått ett lyft under året efter fina gåvor från olika supportrar. </w:t>
      </w:r>
    </w:p>
    <w:p w14:paraId="26836ADD" w14:textId="77777777" w:rsidR="0092752F" w:rsidRPr="00601582" w:rsidRDefault="0092752F" w:rsidP="00601582">
      <w:pPr>
        <w:jc w:val="both"/>
        <w:rPr>
          <w:lang w:val="sv-SE"/>
        </w:rPr>
      </w:pPr>
    </w:p>
    <w:p w14:paraId="1AA757BC" w14:textId="77777777" w:rsidR="0092752F" w:rsidRPr="00601582" w:rsidRDefault="00601582" w:rsidP="00601582">
      <w:pPr>
        <w:jc w:val="both"/>
        <w:rPr>
          <w:lang w:val="sv-SE"/>
        </w:rPr>
      </w:pPr>
      <w:r w:rsidRPr="00601582">
        <w:rPr>
          <w:lang w:val="sv-SE"/>
        </w:rPr>
        <w:t>Supporterhuset har även startat en större social satsning u</w:t>
      </w:r>
      <w:r w:rsidRPr="00601582">
        <w:rPr>
          <w:lang w:val="sv-SE"/>
        </w:rPr>
        <w:t>nder året som kallas “MFF för alla”. Det grundar sig i en tanke om att alla ska kunna se MFF spela och därför har vi fått ett visst antal biljetter att delegera ut gratis till behövande. Vi har ännu inte riktigt lyckats nå ut till de målgrupper vi vill men</w:t>
      </w:r>
      <w:r w:rsidRPr="00601582">
        <w:rPr>
          <w:lang w:val="sv-SE"/>
        </w:rPr>
        <w:t xml:space="preserve"> ser en större potential för det i framtiden. Vi har även haft besök av MFF:s Karriärsakademin som har arrangerat flertalet FIFA-turneringar i lokalen i hopp om att få kontakt med arbetslösa ungdomar. I början av hösten har MFF Support hjälpt Malmö Stad at</w:t>
      </w:r>
      <w:r w:rsidRPr="00601582">
        <w:rPr>
          <w:lang w:val="sv-SE"/>
        </w:rPr>
        <w:t>t samla ihop material till deras fritidsbank som är ett initiativ som vill möjliggöra sportande för ungdomar utan att det ska kosta. Detta har gjorts genom att folk har kunnat lämna in sportrelaterad utrustning på huset.</w:t>
      </w:r>
    </w:p>
    <w:p w14:paraId="20DD8AA9" w14:textId="77777777" w:rsidR="0092752F" w:rsidRPr="00601582" w:rsidRDefault="0092752F" w:rsidP="00601582">
      <w:pPr>
        <w:jc w:val="both"/>
        <w:rPr>
          <w:lang w:val="sv-SE"/>
        </w:rPr>
      </w:pPr>
    </w:p>
    <w:p w14:paraId="6E1D342F" w14:textId="77777777" w:rsidR="0092752F" w:rsidRPr="00601582" w:rsidRDefault="00601582" w:rsidP="00601582">
      <w:pPr>
        <w:jc w:val="both"/>
        <w:rPr>
          <w:lang w:val="sv-SE"/>
        </w:rPr>
      </w:pPr>
      <w:r w:rsidRPr="00601582">
        <w:rPr>
          <w:lang w:val="sv-SE"/>
        </w:rPr>
        <w:t>Efter att MFF säkrat guldet för an</w:t>
      </w:r>
      <w:r w:rsidRPr="00601582">
        <w:rPr>
          <w:lang w:val="sv-SE"/>
        </w:rPr>
        <w:t>dra året i rad och tagit sitt 20:e SM-guld släppte Supporterhuset en rad olika tröjor på temat två stjärnor. De släpptes på webshopen efter domaren blåst av matchen och guldet säkrats borta mot Norrköping. Redan då märktes det att dessa tröjorna skulle säl</w:t>
      </w:r>
      <w:r w:rsidRPr="00601582">
        <w:rPr>
          <w:lang w:val="sv-SE"/>
        </w:rPr>
        <w:t>ja bra och folk flockades till föreningens lokaler dagen efter guldet säkrats för att få tag på en av våra tröjor.</w:t>
      </w:r>
    </w:p>
    <w:p w14:paraId="7167D127" w14:textId="77777777" w:rsidR="0092752F" w:rsidRPr="00601582" w:rsidRDefault="0092752F" w:rsidP="00601582">
      <w:pPr>
        <w:jc w:val="both"/>
        <w:rPr>
          <w:lang w:val="sv-SE"/>
        </w:rPr>
      </w:pPr>
    </w:p>
    <w:p w14:paraId="36CFBC88" w14:textId="77777777" w:rsidR="0092752F" w:rsidRPr="00601582" w:rsidRDefault="00601582" w:rsidP="00601582">
      <w:pPr>
        <w:jc w:val="both"/>
        <w:rPr>
          <w:lang w:val="sv-SE"/>
        </w:rPr>
      </w:pPr>
      <w:r w:rsidRPr="00601582">
        <w:rPr>
          <w:lang w:val="sv-SE"/>
        </w:rPr>
        <w:t>Senare på året fick vi besök av ingen mindre än Mats “Masse” Magnusson som kom och berättade om sin nya bok. Vi hade en kväll då vi visade f</w:t>
      </w:r>
      <w:r w:rsidRPr="00601582">
        <w:rPr>
          <w:lang w:val="sv-SE"/>
        </w:rPr>
        <w:t>ilmen “The King - Jari Litmanen” i samarbete med Malmö Stadsarkiv. Inför julen sålde Supporterhuset rekordmånga tröjor och säkrade upp viktiga pengar för föreningens framtid. Året avrundades till slut med en stor julmarknad där hela MFF-familjen var bjuden</w:t>
      </w:r>
      <w:r w:rsidRPr="00601582">
        <w:rPr>
          <w:lang w:val="sv-SE"/>
        </w:rPr>
        <w:t xml:space="preserve">. Många olika föreningar och grupperingar var representerade och sålde kläder och annan merch. </w:t>
      </w:r>
    </w:p>
    <w:p w14:paraId="5A806E85" w14:textId="77777777" w:rsidR="0092752F" w:rsidRPr="00601582" w:rsidRDefault="0092752F" w:rsidP="00601582">
      <w:pPr>
        <w:jc w:val="both"/>
        <w:rPr>
          <w:lang w:val="sv-SE"/>
        </w:rPr>
      </w:pPr>
    </w:p>
    <w:p w14:paraId="0C1CB83D" w14:textId="77777777" w:rsidR="0092752F" w:rsidRPr="00601582" w:rsidRDefault="00601582" w:rsidP="00601582">
      <w:pPr>
        <w:jc w:val="both"/>
        <w:rPr>
          <w:b/>
          <w:color w:val="1D2129"/>
          <w:sz w:val="21"/>
          <w:szCs w:val="21"/>
          <w:highlight w:val="white"/>
          <w:lang w:val="sv-SE"/>
        </w:rPr>
      </w:pPr>
      <w:r w:rsidRPr="00601582">
        <w:rPr>
          <w:lang w:val="sv-SE"/>
        </w:rPr>
        <w:t>Supporterhuset, via styrelsen och verksamhetsansvarig, vill slutligen tacka våra medlemmar, utskott och alla som hjälpt oss under året.</w:t>
      </w:r>
    </w:p>
    <w:sectPr w:rsidR="0092752F" w:rsidRPr="0060158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4"/>
  </w:compat>
  <w:rsids>
    <w:rsidRoot w:val="0092752F"/>
    <w:rsid w:val="00601582"/>
    <w:rsid w:val="0092752F"/>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999AC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sv-SE"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Rubrik1">
    <w:name w:val="heading 1"/>
    <w:basedOn w:val="Normal"/>
    <w:next w:val="Normal"/>
    <w:pPr>
      <w:keepNext/>
      <w:keepLines/>
      <w:spacing w:before="400" w:after="120"/>
      <w:outlineLvl w:val="0"/>
    </w:pPr>
    <w:rPr>
      <w:sz w:val="40"/>
      <w:szCs w:val="40"/>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973</Words>
  <Characters>5160</Characters>
  <Application>Microsoft Macintosh Word</Application>
  <DocSecurity>0</DocSecurity>
  <Lines>43</Lines>
  <Paragraphs>12</Paragraphs>
  <ScaleCrop>false</ScaleCrop>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Lena Petersson</cp:lastModifiedBy>
  <cp:revision>2</cp:revision>
  <dcterms:created xsi:type="dcterms:W3CDTF">2018-03-12T13:30:00Z</dcterms:created>
  <dcterms:modified xsi:type="dcterms:W3CDTF">2018-03-12T13:31:00Z</dcterms:modified>
</cp:coreProperties>
</file>